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>Interstate Highway and Defense System</w:t>
            </w:r>
            <w:r>
              <w:t xml:space="preserve"> </w:t>
            </w:r>
            <w:r w:rsidRPr="00307DDF">
              <w:t xml:space="preserve">Act of 1956 (p. </w:t>
            </w:r>
            <w:r>
              <w:t>807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mutually assured destruction (MAD) (p. </w:t>
            </w:r>
            <w:r>
              <w:t>812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domino theory (p. </w:t>
            </w:r>
            <w:r>
              <w:t>812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Cuban revolution (p. </w:t>
            </w:r>
            <w:r>
              <w:t>813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Eisenhower Doctrine (p. </w:t>
            </w:r>
            <w:r>
              <w:t>814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military-industrial complex (p. </w:t>
            </w:r>
            <w:r>
              <w:t>816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Sun Belt (p. </w:t>
            </w:r>
            <w:r>
              <w:t>819</w:t>
            </w:r>
            <w:r w:rsidRPr="00307DDF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307DDF" w:rsidP="00307DDF">
            <w:pPr>
              <w:spacing w:line="360" w:lineRule="auto"/>
              <w:contextualSpacing/>
            </w:pPr>
            <w:r w:rsidRPr="00307DDF">
              <w:rPr>
                <w:i/>
                <w:iCs/>
              </w:rPr>
              <w:t xml:space="preserve">Hernandez v. Texas </w:t>
            </w:r>
            <w:r w:rsidRPr="00307DDF">
              <w:t xml:space="preserve">(p. </w:t>
            </w:r>
            <w:r>
              <w:t>821</w:t>
            </w:r>
            <w:r w:rsidRPr="00307DDF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baby boom (p. </w:t>
            </w:r>
            <w:r>
              <w:t>824</w:t>
            </w:r>
            <w:r w:rsidRPr="00307DDF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rock and roll (p. </w:t>
            </w:r>
            <w:r>
              <w:t>826</w:t>
            </w:r>
            <w:r w:rsidRPr="00307DDF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307DDF" w:rsidP="00307DDF">
            <w:pPr>
              <w:spacing w:line="360" w:lineRule="auto"/>
              <w:contextualSpacing/>
            </w:pPr>
            <w:r w:rsidRPr="00307DDF">
              <w:rPr>
                <w:i/>
                <w:iCs/>
              </w:rPr>
              <w:t xml:space="preserve">Brown v. Board of Education </w:t>
            </w:r>
            <w:r w:rsidRPr="00307DDF">
              <w:t xml:space="preserve">(p. </w:t>
            </w:r>
            <w:r>
              <w:t>828</w:t>
            </w:r>
            <w:r w:rsidRPr="00307DDF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307DDF" w:rsidP="00307DDF">
            <w:pPr>
              <w:spacing w:line="360" w:lineRule="auto"/>
              <w:contextualSpacing/>
            </w:pPr>
            <w:r w:rsidRPr="00307DDF">
              <w:t xml:space="preserve">Montgomery bus boycott (p. </w:t>
            </w:r>
            <w:r>
              <w:t>830</w:t>
            </w:r>
            <w:r w:rsidRPr="00307DDF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67906"/>
    <w:rsid w:val="00176E77"/>
    <w:rsid w:val="001F67E5"/>
    <w:rsid w:val="002821D7"/>
    <w:rsid w:val="002B7456"/>
    <w:rsid w:val="002E21ED"/>
    <w:rsid w:val="00307DDF"/>
    <w:rsid w:val="00335D0B"/>
    <w:rsid w:val="00380DB6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C2B6F"/>
    <w:rsid w:val="00AE089C"/>
    <w:rsid w:val="00B05423"/>
    <w:rsid w:val="00B20EAA"/>
    <w:rsid w:val="00B55CEA"/>
    <w:rsid w:val="00BC25BA"/>
    <w:rsid w:val="00BD1195"/>
    <w:rsid w:val="00C05ACA"/>
    <w:rsid w:val="00C92B31"/>
    <w:rsid w:val="00CD703D"/>
    <w:rsid w:val="00D12216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2014-01-27T19:30:00Z</dcterms:created>
  <dcterms:modified xsi:type="dcterms:W3CDTF">2014-01-27T19:30:00Z</dcterms:modified>
</cp:coreProperties>
</file>